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0D1" w:rsidRPr="00934BBF" w:rsidRDefault="002660D1" w:rsidP="002473DB">
      <w:pPr>
        <w:pStyle w:val="a3"/>
        <w:ind w:right="376"/>
        <w:jc w:val="center"/>
        <w:rPr>
          <w:sz w:val="20"/>
          <w:szCs w:val="20"/>
        </w:rPr>
      </w:pPr>
      <w:r>
        <w:rPr>
          <w:sz w:val="20"/>
          <w:szCs w:val="20"/>
        </w:rPr>
        <w:object w:dxaOrig="841" w:dyaOrig="10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0.25pt" o:ole="" fillcolor="window">
            <v:imagedata r:id="rId7" o:title="" gain="25" blacklevel="-23592f"/>
          </v:shape>
          <o:OLEObject Type="Embed" ProgID="Word.Picture.8" ShapeID="_x0000_i1025" DrawAspect="Content" ObjectID="_1756539068" r:id="rId8"/>
        </w:object>
      </w:r>
    </w:p>
    <w:p w:rsidR="002660D1" w:rsidRPr="00E2092A" w:rsidRDefault="002660D1" w:rsidP="00AD57B5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2660D1" w:rsidRPr="00E2092A" w:rsidRDefault="002660D1">
      <w:pPr>
        <w:pStyle w:val="2"/>
        <w:jc w:val="center"/>
        <w:rPr>
          <w:b/>
        </w:rPr>
      </w:pPr>
      <w:r>
        <w:rPr>
          <w:b/>
        </w:rPr>
        <w:t>МИНИСТЕРСТВО ТРАНСПОРТА И ДОРОЖНОГО ХОЗЯЙСТВА НОВОСИБИРСКОЙ ОБЛАСТИ</w:t>
      </w:r>
    </w:p>
    <w:p w:rsidR="002660D1" w:rsidRPr="00A51883" w:rsidRDefault="002660D1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2660D1" w:rsidRPr="00F55199" w:rsidRDefault="002660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5199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A51883" w:rsidRPr="00A51883" w:rsidRDefault="00155268" w:rsidP="00AD57B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55199">
        <w:rPr>
          <w:rFonts w:ascii="Times New Roman" w:hAnsi="Times New Roman"/>
          <w:b/>
          <w:sz w:val="28"/>
          <w:szCs w:val="28"/>
        </w:rPr>
        <w:t xml:space="preserve">к проекту </w:t>
      </w:r>
      <w:r w:rsidR="00F60C3A" w:rsidRPr="00F55199">
        <w:rPr>
          <w:rFonts w:ascii="Times New Roman" w:hAnsi="Times New Roman"/>
          <w:b/>
          <w:sz w:val="28"/>
          <w:szCs w:val="28"/>
        </w:rPr>
        <w:t xml:space="preserve">закона </w:t>
      </w:r>
      <w:r w:rsidRPr="00F55199">
        <w:rPr>
          <w:rFonts w:ascii="Times New Roman" w:hAnsi="Times New Roman"/>
          <w:b/>
          <w:sz w:val="28"/>
          <w:szCs w:val="28"/>
        </w:rPr>
        <w:t>Новосибирской области</w:t>
      </w:r>
      <w:r w:rsidR="002473DB">
        <w:rPr>
          <w:rFonts w:ascii="Times New Roman" w:hAnsi="Times New Roman"/>
          <w:b/>
          <w:sz w:val="28"/>
          <w:szCs w:val="28"/>
        </w:rPr>
        <w:t xml:space="preserve"> </w:t>
      </w:r>
      <w:r w:rsidR="00AD57B5">
        <w:rPr>
          <w:rFonts w:ascii="Times New Roman" w:hAnsi="Times New Roman"/>
          <w:b/>
          <w:sz w:val="28"/>
          <w:szCs w:val="28"/>
        </w:rPr>
        <w:t>«</w:t>
      </w:r>
      <w:r w:rsidR="00A51883" w:rsidRPr="00A5188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 внесении </w:t>
      </w:r>
      <w:r w:rsidR="002473DB" w:rsidRPr="00A5188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изменени</w:t>
      </w:r>
      <w:r w:rsidR="002473D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й</w:t>
      </w:r>
      <w:r w:rsidR="002473DB" w:rsidRPr="00A5188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A51883" w:rsidRPr="00A5188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 статью 1 Закона Новосибирской области «О дорожном фонде Новосибирской области»</w:t>
      </w:r>
    </w:p>
    <w:p w:rsidR="00155268" w:rsidRDefault="001552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625E0" w:rsidRPr="008625E0" w:rsidRDefault="00A51883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Разработка п</w:t>
      </w:r>
      <w:r w:rsidR="008625E0" w:rsidRPr="008625E0">
        <w:rPr>
          <w:rFonts w:ascii="Times New Roman" w:hAnsi="Times New Roman"/>
          <w:b w:val="0"/>
          <w:sz w:val="28"/>
          <w:szCs w:val="28"/>
        </w:rPr>
        <w:t>роект</w:t>
      </w:r>
      <w:r>
        <w:rPr>
          <w:rFonts w:ascii="Times New Roman" w:hAnsi="Times New Roman"/>
          <w:b w:val="0"/>
          <w:sz w:val="28"/>
          <w:szCs w:val="28"/>
        </w:rPr>
        <w:t>а</w:t>
      </w:r>
      <w:r w:rsidR="008625E0" w:rsidRPr="008625E0">
        <w:rPr>
          <w:rFonts w:ascii="Times New Roman" w:hAnsi="Times New Roman"/>
          <w:b w:val="0"/>
          <w:sz w:val="28"/>
          <w:szCs w:val="28"/>
        </w:rPr>
        <w:t xml:space="preserve"> закона Новосибирской области «О внесении </w:t>
      </w:r>
      <w:r w:rsidR="002473DB" w:rsidRPr="008625E0">
        <w:rPr>
          <w:rFonts w:ascii="Times New Roman" w:hAnsi="Times New Roman"/>
          <w:b w:val="0"/>
          <w:sz w:val="28"/>
          <w:szCs w:val="28"/>
        </w:rPr>
        <w:t>изменени</w:t>
      </w:r>
      <w:r w:rsidR="002473DB">
        <w:rPr>
          <w:rFonts w:ascii="Times New Roman" w:hAnsi="Times New Roman"/>
          <w:b w:val="0"/>
          <w:sz w:val="28"/>
          <w:szCs w:val="28"/>
        </w:rPr>
        <w:t xml:space="preserve">й в статью </w:t>
      </w:r>
      <w:r w:rsidR="00F55199">
        <w:rPr>
          <w:rFonts w:ascii="Times New Roman" w:hAnsi="Times New Roman"/>
          <w:b w:val="0"/>
          <w:sz w:val="28"/>
          <w:szCs w:val="28"/>
        </w:rPr>
        <w:t xml:space="preserve">1 </w:t>
      </w:r>
      <w:r w:rsidR="008625E0" w:rsidRPr="008625E0">
        <w:rPr>
          <w:rFonts w:ascii="Times New Roman" w:hAnsi="Times New Roman"/>
          <w:b w:val="0"/>
          <w:sz w:val="28"/>
          <w:szCs w:val="28"/>
        </w:rPr>
        <w:t>Закон</w:t>
      </w:r>
      <w:r w:rsidR="00F55199">
        <w:rPr>
          <w:rFonts w:ascii="Times New Roman" w:hAnsi="Times New Roman"/>
          <w:b w:val="0"/>
          <w:sz w:val="28"/>
          <w:szCs w:val="28"/>
        </w:rPr>
        <w:t>а</w:t>
      </w:r>
      <w:r w:rsidR="008625E0" w:rsidRPr="008625E0">
        <w:rPr>
          <w:rFonts w:ascii="Times New Roman" w:hAnsi="Times New Roman"/>
          <w:b w:val="0"/>
          <w:sz w:val="28"/>
          <w:szCs w:val="28"/>
        </w:rPr>
        <w:t xml:space="preserve"> Новосибирской области «О дорожном фонде Новосибирской области» (далее </w:t>
      </w:r>
      <w:r w:rsidR="002473DB">
        <w:rPr>
          <w:rFonts w:ascii="Times New Roman" w:hAnsi="Times New Roman"/>
          <w:b w:val="0"/>
          <w:sz w:val="28"/>
          <w:szCs w:val="28"/>
        </w:rPr>
        <w:t>–</w:t>
      </w:r>
      <w:r w:rsidR="008625E0" w:rsidRPr="008625E0">
        <w:rPr>
          <w:rFonts w:ascii="Times New Roman" w:hAnsi="Times New Roman"/>
          <w:b w:val="0"/>
          <w:sz w:val="28"/>
          <w:szCs w:val="28"/>
        </w:rPr>
        <w:t xml:space="preserve"> проект закона) </w:t>
      </w:r>
      <w:r w:rsidR="00F55199">
        <w:rPr>
          <w:rFonts w:ascii="Times New Roman" w:hAnsi="Times New Roman"/>
          <w:b w:val="0"/>
          <w:sz w:val="28"/>
          <w:szCs w:val="28"/>
        </w:rPr>
        <w:t xml:space="preserve">обусловлена необходимостью приведения законодательства Новосибирской области в соответствии с </w:t>
      </w:r>
      <w:r w:rsidR="002473DB">
        <w:rPr>
          <w:rFonts w:ascii="Times New Roman" w:hAnsi="Times New Roman"/>
          <w:b w:val="0"/>
          <w:sz w:val="28"/>
          <w:szCs w:val="28"/>
        </w:rPr>
        <w:t xml:space="preserve">пунктом </w:t>
      </w:r>
      <w:r w:rsidR="00F55199">
        <w:rPr>
          <w:rFonts w:ascii="Times New Roman" w:hAnsi="Times New Roman"/>
          <w:b w:val="0"/>
          <w:sz w:val="28"/>
          <w:szCs w:val="28"/>
        </w:rPr>
        <w:t xml:space="preserve">25 </w:t>
      </w:r>
      <w:r w:rsidR="002473DB">
        <w:rPr>
          <w:rFonts w:ascii="Times New Roman" w:hAnsi="Times New Roman"/>
          <w:b w:val="0"/>
          <w:sz w:val="28"/>
          <w:szCs w:val="28"/>
        </w:rPr>
        <w:t xml:space="preserve">статьи </w:t>
      </w:r>
      <w:r w:rsidR="008625E0" w:rsidRPr="008625E0">
        <w:rPr>
          <w:rFonts w:ascii="Times New Roman" w:hAnsi="Times New Roman"/>
          <w:b w:val="0"/>
          <w:sz w:val="28"/>
          <w:szCs w:val="28"/>
        </w:rPr>
        <w:t>1</w:t>
      </w:r>
      <w:r w:rsidR="00F55199">
        <w:rPr>
          <w:rFonts w:ascii="Times New Roman" w:hAnsi="Times New Roman"/>
          <w:b w:val="0"/>
          <w:sz w:val="28"/>
          <w:szCs w:val="28"/>
        </w:rPr>
        <w:t xml:space="preserve"> Федерального закона </w:t>
      </w:r>
      <w:r w:rsidR="002473DB">
        <w:rPr>
          <w:rFonts w:ascii="Times New Roman" w:hAnsi="Times New Roman"/>
          <w:b w:val="0"/>
          <w:sz w:val="28"/>
          <w:szCs w:val="28"/>
        </w:rPr>
        <w:t xml:space="preserve">от </w:t>
      </w:r>
      <w:r w:rsidR="008625E0" w:rsidRPr="008625E0">
        <w:rPr>
          <w:rFonts w:ascii="Times New Roman" w:hAnsi="Times New Roman"/>
          <w:b w:val="0"/>
          <w:sz w:val="28"/>
          <w:szCs w:val="28"/>
        </w:rPr>
        <w:t>04.08.2023 №</w:t>
      </w:r>
      <w:r w:rsidR="002473DB">
        <w:rPr>
          <w:rFonts w:ascii="Times New Roman" w:hAnsi="Times New Roman"/>
          <w:b w:val="0"/>
          <w:sz w:val="28"/>
          <w:szCs w:val="28"/>
        </w:rPr>
        <w:t> </w:t>
      </w:r>
      <w:r w:rsidR="008625E0" w:rsidRPr="008625E0">
        <w:rPr>
          <w:rFonts w:ascii="Times New Roman" w:hAnsi="Times New Roman"/>
          <w:b w:val="0"/>
          <w:sz w:val="28"/>
          <w:szCs w:val="28"/>
        </w:rPr>
        <w:t xml:space="preserve">416-ФЗ «О внесении изменений в Бюджетный кодекс Российской Федерации и отдельные законодательные акты Российской Федерации и о признании утратившими силу отдельных положений законодательных актов Российской Федерации». </w:t>
      </w:r>
    </w:p>
    <w:p w:rsidR="008625E0" w:rsidRPr="008625E0" w:rsidRDefault="008625E0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8625E0">
        <w:rPr>
          <w:rFonts w:ascii="Times New Roman" w:hAnsi="Times New Roman"/>
          <w:b w:val="0"/>
          <w:sz w:val="28"/>
          <w:szCs w:val="28"/>
        </w:rPr>
        <w:t xml:space="preserve">Проектом закона </w:t>
      </w:r>
      <w:r w:rsidR="002473DB">
        <w:rPr>
          <w:rFonts w:ascii="Times New Roman" w:hAnsi="Times New Roman"/>
          <w:b w:val="0"/>
          <w:sz w:val="28"/>
          <w:szCs w:val="28"/>
        </w:rPr>
        <w:t xml:space="preserve">в соответствии с вышеуказанным Федеральным законом </w:t>
      </w:r>
      <w:r w:rsidRPr="008625E0">
        <w:rPr>
          <w:rFonts w:ascii="Times New Roman" w:hAnsi="Times New Roman"/>
          <w:b w:val="0"/>
          <w:sz w:val="28"/>
          <w:szCs w:val="28"/>
        </w:rPr>
        <w:t>уточняются источники формирования бюджетных ассигнований дорожного фонда</w:t>
      </w:r>
      <w:r w:rsidR="002473DB">
        <w:rPr>
          <w:rFonts w:ascii="Times New Roman" w:hAnsi="Times New Roman"/>
          <w:b w:val="0"/>
          <w:sz w:val="28"/>
          <w:szCs w:val="28"/>
        </w:rPr>
        <w:t xml:space="preserve"> Новосибирской области</w:t>
      </w:r>
      <w:r w:rsidRPr="008625E0">
        <w:rPr>
          <w:rFonts w:ascii="Times New Roman" w:hAnsi="Times New Roman"/>
          <w:b w:val="0"/>
          <w:sz w:val="28"/>
          <w:szCs w:val="28"/>
        </w:rPr>
        <w:t>.</w:t>
      </w:r>
    </w:p>
    <w:p w:rsidR="002B3E34" w:rsidRPr="002B3E34" w:rsidRDefault="002B3E34">
      <w:pPr>
        <w:pStyle w:val="ConsPlusTitle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2B3E34">
        <w:rPr>
          <w:rFonts w:ascii="Times New Roman" w:hAnsi="Times New Roman"/>
          <w:b w:val="0"/>
          <w:sz w:val="28"/>
          <w:szCs w:val="28"/>
        </w:rPr>
        <w:t xml:space="preserve">Проект </w:t>
      </w:r>
      <w:r w:rsidR="00F60C3A">
        <w:rPr>
          <w:rFonts w:ascii="Times New Roman" w:hAnsi="Times New Roman"/>
          <w:b w:val="0"/>
          <w:sz w:val="28"/>
          <w:szCs w:val="28"/>
        </w:rPr>
        <w:t>з</w:t>
      </w:r>
      <w:r w:rsidR="00F60C3A" w:rsidRPr="002B3E34">
        <w:rPr>
          <w:rFonts w:ascii="Times New Roman" w:hAnsi="Times New Roman"/>
          <w:b w:val="0"/>
          <w:sz w:val="28"/>
          <w:szCs w:val="28"/>
        </w:rPr>
        <w:t xml:space="preserve">акона </w:t>
      </w:r>
      <w:r w:rsidRPr="002B3E34">
        <w:rPr>
          <w:rFonts w:ascii="Times New Roman" w:hAnsi="Times New Roman"/>
          <w:b w:val="0"/>
          <w:sz w:val="28"/>
          <w:szCs w:val="28"/>
        </w:rPr>
        <w:t xml:space="preserve">состоит из </w:t>
      </w:r>
      <w:r w:rsidR="00BD0BC4">
        <w:rPr>
          <w:rFonts w:ascii="Times New Roman" w:hAnsi="Times New Roman"/>
          <w:b w:val="0"/>
          <w:sz w:val="28"/>
          <w:szCs w:val="28"/>
        </w:rPr>
        <w:t>2</w:t>
      </w:r>
      <w:r w:rsidRPr="002B3E34">
        <w:rPr>
          <w:rFonts w:ascii="Times New Roman" w:hAnsi="Times New Roman"/>
          <w:b w:val="0"/>
          <w:sz w:val="28"/>
          <w:szCs w:val="28"/>
        </w:rPr>
        <w:t xml:space="preserve"> статей. Стать</w:t>
      </w:r>
      <w:r w:rsidR="00BD0BC4">
        <w:rPr>
          <w:rFonts w:ascii="Times New Roman" w:hAnsi="Times New Roman"/>
          <w:b w:val="0"/>
          <w:sz w:val="28"/>
          <w:szCs w:val="28"/>
        </w:rPr>
        <w:t>ей</w:t>
      </w:r>
      <w:r w:rsidRPr="002B3E34">
        <w:rPr>
          <w:rFonts w:ascii="Times New Roman" w:hAnsi="Times New Roman"/>
          <w:b w:val="0"/>
          <w:sz w:val="28"/>
          <w:szCs w:val="28"/>
        </w:rPr>
        <w:t xml:space="preserve"> 1 вносятся </w:t>
      </w:r>
      <w:r w:rsidR="002473DB" w:rsidRPr="002B3E34">
        <w:rPr>
          <w:rFonts w:ascii="Times New Roman" w:hAnsi="Times New Roman"/>
          <w:b w:val="0"/>
          <w:sz w:val="28"/>
          <w:szCs w:val="28"/>
        </w:rPr>
        <w:t>соответствующ</w:t>
      </w:r>
      <w:r w:rsidR="002473DB">
        <w:rPr>
          <w:rFonts w:ascii="Times New Roman" w:hAnsi="Times New Roman"/>
          <w:b w:val="0"/>
          <w:sz w:val="28"/>
          <w:szCs w:val="28"/>
        </w:rPr>
        <w:t>и</w:t>
      </w:r>
      <w:r w:rsidR="002473DB" w:rsidRPr="002B3E34">
        <w:rPr>
          <w:rFonts w:ascii="Times New Roman" w:hAnsi="Times New Roman"/>
          <w:b w:val="0"/>
          <w:sz w:val="28"/>
          <w:szCs w:val="28"/>
        </w:rPr>
        <w:t>е изменени</w:t>
      </w:r>
      <w:r w:rsidR="002473DB">
        <w:rPr>
          <w:rFonts w:ascii="Times New Roman" w:hAnsi="Times New Roman"/>
          <w:b w:val="0"/>
          <w:sz w:val="28"/>
          <w:szCs w:val="28"/>
        </w:rPr>
        <w:t>я</w:t>
      </w:r>
      <w:r w:rsidRPr="002B3E34">
        <w:rPr>
          <w:rFonts w:ascii="Times New Roman" w:hAnsi="Times New Roman"/>
          <w:b w:val="0"/>
          <w:sz w:val="28"/>
          <w:szCs w:val="28"/>
        </w:rPr>
        <w:t xml:space="preserve">, статьей </w:t>
      </w:r>
      <w:r w:rsidR="00BD0BC4">
        <w:rPr>
          <w:rFonts w:ascii="Times New Roman" w:hAnsi="Times New Roman"/>
          <w:b w:val="0"/>
          <w:sz w:val="28"/>
          <w:szCs w:val="28"/>
        </w:rPr>
        <w:t>2</w:t>
      </w:r>
      <w:r w:rsidRPr="002B3E34">
        <w:rPr>
          <w:rFonts w:ascii="Times New Roman" w:hAnsi="Times New Roman"/>
          <w:b w:val="0"/>
          <w:sz w:val="28"/>
          <w:szCs w:val="28"/>
        </w:rPr>
        <w:t xml:space="preserve"> устанавливается порядок вступления </w:t>
      </w:r>
      <w:r w:rsidR="00F60C3A">
        <w:rPr>
          <w:rFonts w:ascii="Times New Roman" w:hAnsi="Times New Roman"/>
          <w:b w:val="0"/>
          <w:sz w:val="28"/>
          <w:szCs w:val="28"/>
        </w:rPr>
        <w:t>з</w:t>
      </w:r>
      <w:r w:rsidR="00F60C3A" w:rsidRPr="002B3E34">
        <w:rPr>
          <w:rFonts w:ascii="Times New Roman" w:hAnsi="Times New Roman"/>
          <w:b w:val="0"/>
          <w:sz w:val="28"/>
          <w:szCs w:val="28"/>
        </w:rPr>
        <w:t xml:space="preserve">акона </w:t>
      </w:r>
      <w:r w:rsidRPr="002B3E34">
        <w:rPr>
          <w:rFonts w:ascii="Times New Roman" w:hAnsi="Times New Roman"/>
          <w:b w:val="0"/>
          <w:sz w:val="28"/>
          <w:szCs w:val="28"/>
        </w:rPr>
        <w:t>в силу.</w:t>
      </w:r>
    </w:p>
    <w:p w:rsidR="00F60C3A" w:rsidRPr="00AD57B5" w:rsidRDefault="00F60C3A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 w:rsidRPr="009E7CDD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Проект закона не подлежит оценке регулирующего воздействия в связи с тем, что не содержит положений, устанавливающих новые</w:t>
      </w:r>
      <w:r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или</w:t>
      </w:r>
      <w:r w:rsidRPr="009E7CDD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изменяющих ранее</w:t>
      </w:r>
      <w:r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предусмотренные нормативными правовыми актами </w:t>
      </w:r>
      <w:r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Новосибирской области обязательные </w:t>
      </w:r>
      <w:r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требования, связанные с осуществлением предпринимательской и иной экономической деятельности, </w:t>
      </w:r>
      <w:r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оценка соблюдения которых осуществляется в рамках государственного контроля (надзора), привлечения в административной ответственности, предоставления лицензий и иных разрешений, аккредитации, оценки соответствия продукции, иных форм оценок и экспертиз, </w:t>
      </w:r>
      <w:r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устанавливающих новые</w:t>
      </w:r>
      <w:r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или</w:t>
      </w:r>
      <w:r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изменяющих ранее предусмотренные нормативными правовыми актами </w:t>
      </w:r>
      <w:r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Новосибирской области </w:t>
      </w:r>
      <w:r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обязанности и запреты для субъектов предпринимательской и инвестиционной деятельности, а также устанавливающих</w:t>
      </w:r>
      <w:r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или</w:t>
      </w:r>
      <w:r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изменяющих ответственность за нарушение нормативных правовых актов</w:t>
      </w:r>
      <w:r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 Новосибирской области</w:t>
      </w:r>
      <w:r w:rsidRPr="007D2007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 xml:space="preserve">, затрагивающих вопросы осуществления предпринимательской и иной экономической </w:t>
      </w:r>
      <w:r w:rsidRPr="00AD57B5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</w:rPr>
        <w:t>деятельности.</w:t>
      </w:r>
      <w:bookmarkStart w:id="0" w:name="_GoBack"/>
      <w:bookmarkEnd w:id="0"/>
    </w:p>
    <w:p w:rsidR="0079749C" w:rsidRDefault="007974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0BC4" w:rsidRDefault="00BD0B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3E34" w:rsidRPr="0079749C" w:rsidRDefault="002B3E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73DB" w:rsidRDefault="002473DB">
      <w:pPr>
        <w:tabs>
          <w:tab w:val="left" w:pos="7230"/>
          <w:tab w:val="left" w:pos="779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Временно исполняющий </w:t>
      </w:r>
    </w:p>
    <w:p w:rsidR="00E30906" w:rsidRPr="00695138" w:rsidRDefault="002473DB">
      <w:pPr>
        <w:tabs>
          <w:tab w:val="left" w:pos="7230"/>
          <w:tab w:val="left" w:pos="779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обязанности м</w:t>
      </w:r>
      <w:r w:rsidRPr="00E51700">
        <w:rPr>
          <w:rFonts w:ascii="Times New Roman" w:hAnsi="Times New Roman"/>
          <w:sz w:val="28"/>
          <w:szCs w:val="28"/>
        </w:rPr>
        <w:t>инистр</w:t>
      </w:r>
      <w:r>
        <w:rPr>
          <w:rFonts w:ascii="Times New Roman" w:hAnsi="Times New Roman"/>
          <w:sz w:val="28"/>
          <w:szCs w:val="28"/>
        </w:rPr>
        <w:t>а</w:t>
      </w:r>
      <w:r w:rsidRPr="00E517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="00E30906" w:rsidRPr="00E51700">
        <w:rPr>
          <w:rFonts w:ascii="Times New Roman" w:hAnsi="Times New Roman"/>
          <w:sz w:val="28"/>
          <w:szCs w:val="28"/>
        </w:rPr>
        <w:t>А.В. Костылевский</w:t>
      </w:r>
    </w:p>
    <w:sectPr w:rsidR="00E30906" w:rsidRPr="00695138" w:rsidSect="00740BC6">
      <w:headerReference w:type="default" r:id="rId9"/>
      <w:pgSz w:w="11906" w:h="16838"/>
      <w:pgMar w:top="567" w:right="567" w:bottom="1134" w:left="1418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6D8" w:rsidRDefault="000636D8" w:rsidP="00981C34">
      <w:pPr>
        <w:spacing w:after="0" w:line="240" w:lineRule="auto"/>
      </w:pPr>
      <w:r>
        <w:separator/>
      </w:r>
    </w:p>
  </w:endnote>
  <w:endnote w:type="continuationSeparator" w:id="0">
    <w:p w:rsidR="000636D8" w:rsidRDefault="000636D8" w:rsidP="00981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Arial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6D8" w:rsidRDefault="000636D8" w:rsidP="00981C34">
      <w:pPr>
        <w:spacing w:after="0" w:line="240" w:lineRule="auto"/>
      </w:pPr>
      <w:r>
        <w:separator/>
      </w:r>
    </w:p>
  </w:footnote>
  <w:footnote w:type="continuationSeparator" w:id="0">
    <w:p w:rsidR="000636D8" w:rsidRDefault="000636D8" w:rsidP="00981C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554538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8554E1" w:rsidRPr="008554E1" w:rsidRDefault="008554E1">
        <w:pPr>
          <w:pStyle w:val="ab"/>
          <w:jc w:val="center"/>
          <w:rPr>
            <w:rFonts w:ascii="Times New Roman" w:hAnsi="Times New Roman"/>
            <w:sz w:val="20"/>
            <w:szCs w:val="20"/>
          </w:rPr>
        </w:pPr>
        <w:r w:rsidRPr="008554E1">
          <w:rPr>
            <w:rFonts w:ascii="Times New Roman" w:hAnsi="Times New Roman"/>
            <w:sz w:val="20"/>
            <w:szCs w:val="20"/>
          </w:rPr>
          <w:fldChar w:fldCharType="begin"/>
        </w:r>
        <w:r w:rsidRPr="008554E1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8554E1">
          <w:rPr>
            <w:rFonts w:ascii="Times New Roman" w:hAnsi="Times New Roman"/>
            <w:sz w:val="20"/>
            <w:szCs w:val="20"/>
          </w:rPr>
          <w:fldChar w:fldCharType="separate"/>
        </w:r>
        <w:r w:rsidR="00AD57B5">
          <w:rPr>
            <w:rFonts w:ascii="Times New Roman" w:hAnsi="Times New Roman"/>
            <w:noProof/>
            <w:sz w:val="20"/>
            <w:szCs w:val="20"/>
          </w:rPr>
          <w:t>2</w:t>
        </w:r>
        <w:r w:rsidRPr="008554E1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7A5"/>
    <w:rsid w:val="00002396"/>
    <w:rsid w:val="000063CC"/>
    <w:rsid w:val="000120CD"/>
    <w:rsid w:val="000136B1"/>
    <w:rsid w:val="0003104C"/>
    <w:rsid w:val="00052B25"/>
    <w:rsid w:val="00054B0B"/>
    <w:rsid w:val="00060CD2"/>
    <w:rsid w:val="000636D8"/>
    <w:rsid w:val="00072BF1"/>
    <w:rsid w:val="00072E86"/>
    <w:rsid w:val="00083925"/>
    <w:rsid w:val="00091C5D"/>
    <w:rsid w:val="00094C74"/>
    <w:rsid w:val="000C070F"/>
    <w:rsid w:val="000C4BED"/>
    <w:rsid w:val="000D2A12"/>
    <w:rsid w:val="000D7415"/>
    <w:rsid w:val="000E56F1"/>
    <w:rsid w:val="00111BCE"/>
    <w:rsid w:val="00113007"/>
    <w:rsid w:val="00113507"/>
    <w:rsid w:val="001172A1"/>
    <w:rsid w:val="00142E01"/>
    <w:rsid w:val="001527BF"/>
    <w:rsid w:val="00155268"/>
    <w:rsid w:val="001630C1"/>
    <w:rsid w:val="0016315A"/>
    <w:rsid w:val="00175CF1"/>
    <w:rsid w:val="00185D38"/>
    <w:rsid w:val="001B1DDD"/>
    <w:rsid w:val="001D1833"/>
    <w:rsid w:val="001F0968"/>
    <w:rsid w:val="001F1858"/>
    <w:rsid w:val="0021648C"/>
    <w:rsid w:val="0024539C"/>
    <w:rsid w:val="002473DB"/>
    <w:rsid w:val="00252799"/>
    <w:rsid w:val="00252916"/>
    <w:rsid w:val="00254AD2"/>
    <w:rsid w:val="002660D1"/>
    <w:rsid w:val="00275FC2"/>
    <w:rsid w:val="002B3E34"/>
    <w:rsid w:val="002C2305"/>
    <w:rsid w:val="002C7124"/>
    <w:rsid w:val="002D33AF"/>
    <w:rsid w:val="002E094E"/>
    <w:rsid w:val="002E19E8"/>
    <w:rsid w:val="002E33ED"/>
    <w:rsid w:val="002F49C0"/>
    <w:rsid w:val="00301243"/>
    <w:rsid w:val="00336E29"/>
    <w:rsid w:val="0034485A"/>
    <w:rsid w:val="003576E3"/>
    <w:rsid w:val="00370EFF"/>
    <w:rsid w:val="003776F6"/>
    <w:rsid w:val="00396F44"/>
    <w:rsid w:val="003B528C"/>
    <w:rsid w:val="003B6B72"/>
    <w:rsid w:val="003C531C"/>
    <w:rsid w:val="003F38E2"/>
    <w:rsid w:val="0040265A"/>
    <w:rsid w:val="004311A9"/>
    <w:rsid w:val="00432573"/>
    <w:rsid w:val="00433643"/>
    <w:rsid w:val="00447BFC"/>
    <w:rsid w:val="00456DAC"/>
    <w:rsid w:val="00485DED"/>
    <w:rsid w:val="00496F73"/>
    <w:rsid w:val="004976A7"/>
    <w:rsid w:val="004D5E19"/>
    <w:rsid w:val="004F2E5D"/>
    <w:rsid w:val="004F3A39"/>
    <w:rsid w:val="005037C1"/>
    <w:rsid w:val="0050791F"/>
    <w:rsid w:val="00524B0B"/>
    <w:rsid w:val="00567471"/>
    <w:rsid w:val="00570D07"/>
    <w:rsid w:val="00582D7C"/>
    <w:rsid w:val="005963FA"/>
    <w:rsid w:val="005B09A3"/>
    <w:rsid w:val="005C34BB"/>
    <w:rsid w:val="005C75C6"/>
    <w:rsid w:val="005D19C7"/>
    <w:rsid w:val="005E7D29"/>
    <w:rsid w:val="005F72FE"/>
    <w:rsid w:val="00601E91"/>
    <w:rsid w:val="006116EA"/>
    <w:rsid w:val="00615D7D"/>
    <w:rsid w:val="00626B3C"/>
    <w:rsid w:val="00634C9F"/>
    <w:rsid w:val="006407A5"/>
    <w:rsid w:val="00643B02"/>
    <w:rsid w:val="006461A3"/>
    <w:rsid w:val="00673F44"/>
    <w:rsid w:val="00680FA4"/>
    <w:rsid w:val="00687BF0"/>
    <w:rsid w:val="00694717"/>
    <w:rsid w:val="006A3EB5"/>
    <w:rsid w:val="006A524B"/>
    <w:rsid w:val="006B7460"/>
    <w:rsid w:val="006D73B1"/>
    <w:rsid w:val="006F31B2"/>
    <w:rsid w:val="00704D27"/>
    <w:rsid w:val="00733AE5"/>
    <w:rsid w:val="00740BC6"/>
    <w:rsid w:val="00766DBE"/>
    <w:rsid w:val="00767FE8"/>
    <w:rsid w:val="00770EA6"/>
    <w:rsid w:val="00777D09"/>
    <w:rsid w:val="00796941"/>
    <w:rsid w:val="0079749C"/>
    <w:rsid w:val="007C2C7C"/>
    <w:rsid w:val="007E6808"/>
    <w:rsid w:val="007F3EFD"/>
    <w:rsid w:val="00820505"/>
    <w:rsid w:val="008336EC"/>
    <w:rsid w:val="008503ED"/>
    <w:rsid w:val="008554E1"/>
    <w:rsid w:val="00856E4B"/>
    <w:rsid w:val="008625E0"/>
    <w:rsid w:val="008972A3"/>
    <w:rsid w:val="008A1810"/>
    <w:rsid w:val="008A23AA"/>
    <w:rsid w:val="008C5C2F"/>
    <w:rsid w:val="008C7657"/>
    <w:rsid w:val="008D1294"/>
    <w:rsid w:val="008D48B1"/>
    <w:rsid w:val="008D7747"/>
    <w:rsid w:val="00910599"/>
    <w:rsid w:val="00910C69"/>
    <w:rsid w:val="00926784"/>
    <w:rsid w:val="00937863"/>
    <w:rsid w:val="00941BE0"/>
    <w:rsid w:val="00944253"/>
    <w:rsid w:val="00946DBD"/>
    <w:rsid w:val="009768A7"/>
    <w:rsid w:val="00981C34"/>
    <w:rsid w:val="009B7DC4"/>
    <w:rsid w:val="009D108D"/>
    <w:rsid w:val="009F4162"/>
    <w:rsid w:val="00A00B01"/>
    <w:rsid w:val="00A0790B"/>
    <w:rsid w:val="00A1364D"/>
    <w:rsid w:val="00A265F4"/>
    <w:rsid w:val="00A4167C"/>
    <w:rsid w:val="00A51883"/>
    <w:rsid w:val="00A52BE6"/>
    <w:rsid w:val="00A5339D"/>
    <w:rsid w:val="00A6303C"/>
    <w:rsid w:val="00A63A14"/>
    <w:rsid w:val="00A819E3"/>
    <w:rsid w:val="00A829AB"/>
    <w:rsid w:val="00A90E12"/>
    <w:rsid w:val="00A93967"/>
    <w:rsid w:val="00AB7FD0"/>
    <w:rsid w:val="00AC7F6F"/>
    <w:rsid w:val="00AD57B5"/>
    <w:rsid w:val="00AD5A19"/>
    <w:rsid w:val="00AE5E24"/>
    <w:rsid w:val="00B03FB2"/>
    <w:rsid w:val="00B45A57"/>
    <w:rsid w:val="00B463E7"/>
    <w:rsid w:val="00B632C4"/>
    <w:rsid w:val="00B74B92"/>
    <w:rsid w:val="00B77EA4"/>
    <w:rsid w:val="00B81C27"/>
    <w:rsid w:val="00B83B16"/>
    <w:rsid w:val="00B921E8"/>
    <w:rsid w:val="00BA1C3F"/>
    <w:rsid w:val="00BA659D"/>
    <w:rsid w:val="00BD0BC4"/>
    <w:rsid w:val="00BD7778"/>
    <w:rsid w:val="00BF1B86"/>
    <w:rsid w:val="00BF3F5C"/>
    <w:rsid w:val="00C151CE"/>
    <w:rsid w:val="00C15D1F"/>
    <w:rsid w:val="00C40E89"/>
    <w:rsid w:val="00C43794"/>
    <w:rsid w:val="00C75A29"/>
    <w:rsid w:val="00C836CC"/>
    <w:rsid w:val="00CA436D"/>
    <w:rsid w:val="00CB1F63"/>
    <w:rsid w:val="00CB28FA"/>
    <w:rsid w:val="00CD1ED9"/>
    <w:rsid w:val="00CD433D"/>
    <w:rsid w:val="00D054A5"/>
    <w:rsid w:val="00D24B88"/>
    <w:rsid w:val="00D27639"/>
    <w:rsid w:val="00D33094"/>
    <w:rsid w:val="00D3579D"/>
    <w:rsid w:val="00D525E0"/>
    <w:rsid w:val="00D62303"/>
    <w:rsid w:val="00D70667"/>
    <w:rsid w:val="00D84521"/>
    <w:rsid w:val="00D9442E"/>
    <w:rsid w:val="00D9749C"/>
    <w:rsid w:val="00DC67D3"/>
    <w:rsid w:val="00DD3AF8"/>
    <w:rsid w:val="00DD4ABC"/>
    <w:rsid w:val="00DE25CF"/>
    <w:rsid w:val="00E13DEA"/>
    <w:rsid w:val="00E17A0F"/>
    <w:rsid w:val="00E30906"/>
    <w:rsid w:val="00E313FA"/>
    <w:rsid w:val="00E31EE4"/>
    <w:rsid w:val="00E5711C"/>
    <w:rsid w:val="00E62A83"/>
    <w:rsid w:val="00E83702"/>
    <w:rsid w:val="00E9003D"/>
    <w:rsid w:val="00E94372"/>
    <w:rsid w:val="00E94BD4"/>
    <w:rsid w:val="00EC01BE"/>
    <w:rsid w:val="00ED0ED1"/>
    <w:rsid w:val="00ED6687"/>
    <w:rsid w:val="00ED7DAE"/>
    <w:rsid w:val="00F0469B"/>
    <w:rsid w:val="00F12170"/>
    <w:rsid w:val="00F55199"/>
    <w:rsid w:val="00F5674F"/>
    <w:rsid w:val="00F60C3A"/>
    <w:rsid w:val="00F67840"/>
    <w:rsid w:val="00F93D17"/>
    <w:rsid w:val="00FB12C9"/>
    <w:rsid w:val="00FB3AA6"/>
    <w:rsid w:val="00FB5565"/>
    <w:rsid w:val="00FC0F8A"/>
    <w:rsid w:val="00FE3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24B505"/>
  <w15:chartTrackingRefBased/>
  <w15:docId w15:val="{AFDBE6F6-4985-4003-BDC5-835D63A8B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FA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F3EFD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4">
    <w:name w:val="Основной текст Знак"/>
    <w:link w:val="a3"/>
    <w:rsid w:val="007F3EFD"/>
    <w:rPr>
      <w:rFonts w:ascii="Times New Roman" w:eastAsia="Times New Roman" w:hAnsi="Times New Roman"/>
      <w:sz w:val="28"/>
      <w:szCs w:val="28"/>
    </w:rPr>
  </w:style>
  <w:style w:type="paragraph" w:styleId="a5">
    <w:name w:val="Body Text Indent"/>
    <w:basedOn w:val="a"/>
    <w:link w:val="a6"/>
    <w:rsid w:val="007F3EFD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link w:val="a5"/>
    <w:rsid w:val="007F3EFD"/>
    <w:rPr>
      <w:rFonts w:ascii="Times New Roman" w:eastAsia="Times New Roman" w:hAnsi="Times New Roman"/>
      <w:sz w:val="28"/>
      <w:szCs w:val="28"/>
    </w:rPr>
  </w:style>
  <w:style w:type="paragraph" w:customStyle="1" w:styleId="a7">
    <w:name w:val="Кому"/>
    <w:basedOn w:val="a"/>
    <w:rsid w:val="007F3EFD"/>
    <w:pPr>
      <w:spacing w:after="0" w:line="240" w:lineRule="auto"/>
    </w:pPr>
    <w:rPr>
      <w:rFonts w:ascii="Baltica" w:eastAsia="Times New Roman" w:hAnsi="Baltica"/>
      <w:sz w:val="24"/>
      <w:szCs w:val="20"/>
      <w:lang w:eastAsia="ru-RU"/>
    </w:rPr>
  </w:style>
  <w:style w:type="paragraph" w:customStyle="1" w:styleId="ConsPlusTitle">
    <w:name w:val="ConsPlusTitle"/>
    <w:rsid w:val="000120C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8">
    <w:name w:val="Hyperlink"/>
    <w:rsid w:val="000120CD"/>
    <w:rPr>
      <w:rFonts w:ascii="Verdana" w:hAnsi="Verdana" w:hint="default"/>
      <w:strike w:val="0"/>
      <w:dstrike w:val="0"/>
      <w:color w:val="314351"/>
      <w:u w:val="none"/>
      <w:effect w:val="none"/>
    </w:rPr>
  </w:style>
  <w:style w:type="paragraph" w:styleId="a9">
    <w:name w:val="Balloon Text"/>
    <w:basedOn w:val="a"/>
    <w:link w:val="aa"/>
    <w:uiPriority w:val="99"/>
    <w:semiHidden/>
    <w:unhideWhenUsed/>
    <w:rsid w:val="00B45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B45A57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072E8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2">
    <w:name w:val="заголовок 2"/>
    <w:basedOn w:val="a"/>
    <w:next w:val="a"/>
    <w:rsid w:val="002660D1"/>
    <w:pPr>
      <w:keepNext/>
      <w:spacing w:after="0" w:line="240" w:lineRule="auto"/>
      <w:outlineLvl w:val="1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981C3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981C34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981C3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981C34"/>
    <w:rPr>
      <w:sz w:val="22"/>
      <w:szCs w:val="22"/>
      <w:lang w:eastAsia="en-US"/>
    </w:rPr>
  </w:style>
  <w:style w:type="paragraph" w:customStyle="1" w:styleId="ConsNormal">
    <w:name w:val="ConsNormal"/>
    <w:uiPriority w:val="99"/>
    <w:rsid w:val="00F60C3A"/>
    <w:pPr>
      <w:widowControl w:val="0"/>
      <w:snapToGrid w:val="0"/>
      <w:ind w:firstLine="720"/>
    </w:pPr>
    <w:rPr>
      <w:rFonts w:ascii="Arial" w:eastAsia="Times New Roman" w:hAnsi="Arial" w:cs="Arial"/>
    </w:rPr>
  </w:style>
  <w:style w:type="character" w:styleId="af">
    <w:name w:val="annotation reference"/>
    <w:basedOn w:val="a0"/>
    <w:uiPriority w:val="99"/>
    <w:semiHidden/>
    <w:unhideWhenUsed/>
    <w:rsid w:val="00A5339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A5339D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A5339D"/>
    <w:rPr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5339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5339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3C558E9-80FF-4CAC-B76F-1A0758CD3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МТиДХ НСО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bnaa</dc:creator>
  <cp:keywords/>
  <cp:lastModifiedBy>Кутузова Татьяна Викторовна</cp:lastModifiedBy>
  <cp:revision>7</cp:revision>
  <cp:lastPrinted>2023-06-15T05:32:00Z</cp:lastPrinted>
  <dcterms:created xsi:type="dcterms:W3CDTF">2023-08-15T06:35:00Z</dcterms:created>
  <dcterms:modified xsi:type="dcterms:W3CDTF">2023-09-18T03:45:00Z</dcterms:modified>
</cp:coreProperties>
</file>